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1D" w:rsidRDefault="00345C1D">
      <w:pPr>
        <w:rPr>
          <w:u w:val="single"/>
        </w:rPr>
      </w:pPr>
      <w:bookmarkStart w:id="0" w:name="_GoBack"/>
      <w:bookmarkEnd w:id="0"/>
      <w:r>
        <w:rPr>
          <w:u w:val="single"/>
        </w:rPr>
        <w:t>Handover Notes</w:t>
      </w:r>
    </w:p>
    <w:p w:rsidR="00345C1D" w:rsidRDefault="00345C1D"/>
    <w:p w:rsidR="00345C1D" w:rsidRDefault="007D12FA">
      <w:r>
        <w:t>Sound set up by U</w:t>
      </w:r>
      <w:r w:rsidR="00345C1D">
        <w:t>niversity of Hull I</w:t>
      </w:r>
      <w:r>
        <w:t xml:space="preserve">T team. </w:t>
      </w:r>
    </w:p>
    <w:p w:rsidR="00F30F82" w:rsidRDefault="00345C1D">
      <w:r>
        <w:t>Larkin had said he could go a w</w:t>
      </w:r>
      <w:r w:rsidR="007D12FA">
        <w:t>eek without poetry but not a day without jazz</w:t>
      </w:r>
      <w:r>
        <w:t xml:space="preserve">, hence the soundtrack. Track listing available in the folder. </w:t>
      </w:r>
    </w:p>
    <w:p w:rsidR="00345C1D" w:rsidRDefault="00345C1D">
      <w:r>
        <w:t>We wanted to h</w:t>
      </w:r>
      <w:r w:rsidR="007D12FA">
        <w:t xml:space="preserve">onour </w:t>
      </w:r>
      <w:r>
        <w:t xml:space="preserve">the </w:t>
      </w:r>
      <w:r w:rsidR="007D12FA">
        <w:t>idea of a library – not just</w:t>
      </w:r>
      <w:r>
        <w:t xml:space="preserve"> a place of books but of </w:t>
      </w:r>
      <w:r w:rsidR="007D12FA">
        <w:t xml:space="preserve">librarians </w:t>
      </w:r>
      <w:r>
        <w:t>and their knowledge/support.</w:t>
      </w:r>
    </w:p>
    <w:p w:rsidR="007D12FA" w:rsidRDefault="00345C1D">
      <w:r>
        <w:t>We are en</w:t>
      </w:r>
      <w:r w:rsidR="007D12FA">
        <w:t xml:space="preserve">couraging </w:t>
      </w:r>
      <w:proofErr w:type="gramStart"/>
      <w:r w:rsidR="007D12FA">
        <w:t>discussions</w:t>
      </w:r>
      <w:r>
        <w:t>,</w:t>
      </w:r>
      <w:proofErr w:type="gramEnd"/>
      <w:r>
        <w:t xml:space="preserve"> people will have to ask the gallery assistants.</w:t>
      </w:r>
    </w:p>
    <w:p w:rsidR="00345C1D" w:rsidRDefault="00345C1D" w:rsidP="00345C1D">
      <w:r>
        <w:t>Make people comfortable to ask, don’t need to know anything</w:t>
      </w:r>
    </w:p>
    <w:p w:rsidR="007D12FA" w:rsidRDefault="00345C1D">
      <w:r>
        <w:t>Folder of information left in the reference section.</w:t>
      </w:r>
    </w:p>
    <w:p w:rsidR="007D12FA" w:rsidRDefault="007D12FA"/>
    <w:p w:rsidR="007D12FA" w:rsidRDefault="00345C1D">
      <w:r>
        <w:t xml:space="preserve">Visitors will receive a </w:t>
      </w:r>
      <w:proofErr w:type="spellStart"/>
      <w:r>
        <w:t>handsheet</w:t>
      </w:r>
      <w:proofErr w:type="spellEnd"/>
      <w:r>
        <w:t>, stamped with date, on arrival.</w:t>
      </w:r>
    </w:p>
    <w:p w:rsidR="007D12FA" w:rsidRDefault="007D12FA">
      <w:r>
        <w:t>Includes poem, int</w:t>
      </w:r>
      <w:r w:rsidR="00345C1D">
        <w:t xml:space="preserve">ro and </w:t>
      </w:r>
      <w:r>
        <w:t>description</w:t>
      </w:r>
      <w:r w:rsidR="00345C1D">
        <w:t xml:space="preserve"> of each section.</w:t>
      </w:r>
    </w:p>
    <w:p w:rsidR="00345C1D" w:rsidRDefault="00345C1D">
      <w:r>
        <w:t>Ask visitors not to touch anything on shelves.</w:t>
      </w:r>
    </w:p>
    <w:p w:rsidR="00345C1D" w:rsidRDefault="007D12FA">
      <w:r>
        <w:t xml:space="preserve">Ref books available </w:t>
      </w:r>
      <w:r w:rsidR="00345C1D">
        <w:t>on trolleys.</w:t>
      </w:r>
    </w:p>
    <w:p w:rsidR="007D12FA" w:rsidRDefault="007D12FA"/>
    <w:p w:rsidR="007D12FA" w:rsidRDefault="007D12FA">
      <w:r>
        <w:t xml:space="preserve">Timeline of </w:t>
      </w:r>
      <w:r w:rsidR="00345C1D">
        <w:t>L</w:t>
      </w:r>
      <w:r>
        <w:t xml:space="preserve">arkins life </w:t>
      </w:r>
      <w:r w:rsidR="00345C1D">
        <w:t>- set out inspired by British railway.</w:t>
      </w:r>
    </w:p>
    <w:p w:rsidR="007D12FA" w:rsidRDefault="00345C1D">
      <w:r>
        <w:t>Lighting should be set at level 3</w:t>
      </w:r>
    </w:p>
    <w:p w:rsidR="007D12FA" w:rsidRDefault="007D12FA"/>
    <w:p w:rsidR="007D12FA" w:rsidRDefault="007D12FA">
      <w:r>
        <w:t>Poem</w:t>
      </w:r>
    </w:p>
    <w:p w:rsidR="00345C1D" w:rsidRDefault="00345C1D" w:rsidP="00345C1D">
      <w:r>
        <w:t xml:space="preserve">New Eyes Each Year is a poem about </w:t>
      </w:r>
      <w:r>
        <w:rPr>
          <w:i/>
        </w:rPr>
        <w:t xml:space="preserve">this </w:t>
      </w:r>
      <w:r>
        <w:t>library.</w:t>
      </w:r>
    </w:p>
    <w:p w:rsidR="00345C1D" w:rsidRDefault="00345C1D"/>
    <w:p w:rsidR="007D12FA" w:rsidRDefault="007D12FA"/>
    <w:p w:rsidR="007D12FA" w:rsidRDefault="007D12FA">
      <w:r>
        <w:t>Shelf ends, with library inspired numbering system</w:t>
      </w:r>
    </w:p>
    <w:p w:rsidR="007D12FA" w:rsidRDefault="007D12FA"/>
    <w:p w:rsidR="007D12FA" w:rsidRDefault="007D12FA">
      <w:r>
        <w:t xml:space="preserve">Books roughly order stored in HHC which is how they came out of house. </w:t>
      </w:r>
    </w:p>
    <w:p w:rsidR="007D12FA" w:rsidRDefault="007D12FA">
      <w:r>
        <w:t>Tabs are from cataloguing</w:t>
      </w:r>
      <w:r w:rsidR="00345C1D">
        <w:t xml:space="preserve"> </w:t>
      </w:r>
      <w:proofErr w:type="spellStart"/>
      <w:r w:rsidR="00345C1D">
        <w:t>eg</w:t>
      </w:r>
      <w:proofErr w:type="spellEnd"/>
      <w:r w:rsidR="00345C1D">
        <w:t xml:space="preserve"> B1 is bedroom 1</w:t>
      </w:r>
    </w:p>
    <w:p w:rsidR="007D12FA" w:rsidRDefault="007D12FA">
      <w:r>
        <w:t xml:space="preserve">Domestic </w:t>
      </w:r>
      <w:r w:rsidR="00345C1D">
        <w:t>ordering, some surprising combinations</w:t>
      </w:r>
    </w:p>
    <w:p w:rsidR="007D12FA" w:rsidRDefault="007D12FA"/>
    <w:p w:rsidR="007D12FA" w:rsidRDefault="00345C1D">
      <w:r>
        <w:t xml:space="preserve">Everything in exhibition </w:t>
      </w:r>
      <w:r w:rsidR="007D12FA">
        <w:t xml:space="preserve">came out of 105 </w:t>
      </w:r>
      <w:proofErr w:type="spellStart"/>
      <w:r w:rsidR="007D12FA">
        <w:t>newland</w:t>
      </w:r>
      <w:proofErr w:type="spellEnd"/>
      <w:r w:rsidR="007D12FA">
        <w:t xml:space="preserve"> park</w:t>
      </w:r>
    </w:p>
    <w:p w:rsidR="007D12FA" w:rsidRDefault="00345C1D">
      <w:r>
        <w:t>We are p</w:t>
      </w:r>
      <w:r w:rsidR="00B44D4E">
        <w:t xml:space="preserve">utting things together and letting people make their own minds up </w:t>
      </w:r>
    </w:p>
    <w:p w:rsidR="00B44D4E" w:rsidRDefault="00B44D4E"/>
    <w:p w:rsidR="00B44D4E" w:rsidRDefault="00B44D4E">
      <w:r>
        <w:lastRenderedPageBreak/>
        <w:t>Bookends have quotes and doodles from his letters</w:t>
      </w:r>
    </w:p>
    <w:p w:rsidR="00B44D4E" w:rsidRDefault="00B44D4E"/>
    <w:p w:rsidR="00B44D4E" w:rsidRDefault="00B44D4E">
      <w:r>
        <w:t>Lights operated by power socket switches</w:t>
      </w:r>
    </w:p>
    <w:p w:rsidR="007D12FA" w:rsidRDefault="00B44D4E">
      <w:proofErr w:type="spellStart"/>
      <w:r>
        <w:t>Fishwire</w:t>
      </w:r>
      <w:proofErr w:type="spellEnd"/>
      <w:r>
        <w:t xml:space="preserve"> across books, not touching</w:t>
      </w:r>
    </w:p>
    <w:p w:rsidR="00B44D4E" w:rsidRDefault="00B44D4E">
      <w:r>
        <w:t>Books are a load of crap</w:t>
      </w:r>
      <w:r w:rsidR="00345C1D">
        <w:t xml:space="preserve"> – quote by </w:t>
      </w:r>
      <w:proofErr w:type="spellStart"/>
      <w:r w:rsidR="00345C1D">
        <w:t>larkin</w:t>
      </w:r>
      <w:proofErr w:type="spellEnd"/>
    </w:p>
    <w:p w:rsidR="00B44D4E" w:rsidRDefault="00B44D4E"/>
    <w:p w:rsidR="00B44D4E" w:rsidRDefault="00B44D4E">
      <w:r>
        <w:t xml:space="preserve">Peep </w:t>
      </w:r>
      <w:r w:rsidR="00345C1D">
        <w:t>throughs book</w:t>
      </w:r>
      <w:r>
        <w:t xml:space="preserve">cases </w:t>
      </w:r>
    </w:p>
    <w:p w:rsidR="00B44D4E" w:rsidRDefault="00B44D4E"/>
    <w:p w:rsidR="00B44D4E" w:rsidRDefault="00B44D4E">
      <w:r>
        <w:t>Larkin the</w:t>
      </w:r>
      <w:r w:rsidR="00345C1D">
        <w:t xml:space="preserve"> </w:t>
      </w:r>
      <w:r>
        <w:t>librarian laureate from daily telegraph</w:t>
      </w:r>
      <w:r w:rsidR="00345C1D">
        <w:t xml:space="preserve"> - o</w:t>
      </w:r>
      <w:r>
        <w:t>n loan from john b</w:t>
      </w:r>
    </w:p>
    <w:p w:rsidR="00B44D4E" w:rsidRDefault="00B44D4E"/>
    <w:p w:rsidR="00B44D4E" w:rsidRDefault="00345C1D">
      <w:r>
        <w:t>Section of b</w:t>
      </w:r>
      <w:r w:rsidR="00B44D4E">
        <w:t>ooks given to Monica with dedications in</w:t>
      </w:r>
    </w:p>
    <w:p w:rsidR="00B44D4E" w:rsidRDefault="00345C1D">
      <w:r>
        <w:t>As we have been creating exhibition we have been finding c</w:t>
      </w:r>
      <w:r w:rsidR="00B44D4E">
        <w:t>lippings and mementos in books</w:t>
      </w:r>
    </w:p>
    <w:p w:rsidR="00B44D4E" w:rsidRDefault="00B44D4E"/>
    <w:p w:rsidR="00B44D4E" w:rsidRDefault="00B44D4E">
      <w:r>
        <w:t>Section about school</w:t>
      </w:r>
      <w:r w:rsidR="00345C1D">
        <w:t xml:space="preserve"> - h</w:t>
      </w:r>
      <w:r>
        <w:t>uge collection of billy bunter</w:t>
      </w:r>
      <w:r w:rsidR="00345C1D">
        <w:t xml:space="preserve"> and examples of c</w:t>
      </w:r>
      <w:r>
        <w:t>hildish humour</w:t>
      </w:r>
    </w:p>
    <w:p w:rsidR="00B44D4E" w:rsidRDefault="00B44D4E"/>
    <w:p w:rsidR="00B44D4E" w:rsidRDefault="0059052F">
      <w:r>
        <w:t>Objects on shelves include i</w:t>
      </w:r>
      <w:r w:rsidR="00B44D4E">
        <w:t xml:space="preserve">tems </w:t>
      </w:r>
      <w:r>
        <w:t xml:space="preserve">from his </w:t>
      </w:r>
      <w:r w:rsidR="00B44D4E">
        <w:t>time in Belfast</w:t>
      </w:r>
      <w:r>
        <w:t>, s</w:t>
      </w:r>
      <w:r w:rsidR="00B44D4E">
        <w:t>tationary</w:t>
      </w:r>
      <w:r>
        <w:t xml:space="preserve">, </w:t>
      </w:r>
      <w:r w:rsidR="00B44D4E">
        <w:t>list</w:t>
      </w:r>
      <w:r>
        <w:t xml:space="preserve"> of Christmas cards sent and received, souvenir tea towels.</w:t>
      </w:r>
    </w:p>
    <w:p w:rsidR="00B44D4E" w:rsidRDefault="00B44D4E"/>
    <w:p w:rsidR="00B44D4E" w:rsidRDefault="00B44D4E">
      <w:r>
        <w:t>Library – study storehouse copy of it on trolley</w:t>
      </w:r>
    </w:p>
    <w:p w:rsidR="00B44D4E" w:rsidRDefault="0059052F">
      <w:r>
        <w:t>Photo of Larkin c</w:t>
      </w:r>
      <w:r w:rsidR="00B964F1">
        <w:t xml:space="preserve">hoosing </w:t>
      </w:r>
      <w:r>
        <w:t>wallpaper for BJL librarian’s</w:t>
      </w:r>
      <w:r w:rsidR="00B964F1">
        <w:t xml:space="preserve"> office</w:t>
      </w:r>
    </w:p>
    <w:p w:rsidR="00B964F1" w:rsidRDefault="00B964F1">
      <w:r>
        <w:t>Photos of library under construction</w:t>
      </w:r>
    </w:p>
    <w:p w:rsidR="00B964F1" w:rsidRDefault="00B964F1">
      <w:r>
        <w:t>Retired staff – show photos</w:t>
      </w:r>
    </w:p>
    <w:p w:rsidR="00B964F1" w:rsidRDefault="00B964F1">
      <w:r>
        <w:t xml:space="preserve">Silent movies made by staff for </w:t>
      </w:r>
      <w:proofErr w:type="spellStart"/>
      <w:r>
        <w:t>xmas</w:t>
      </w:r>
      <w:proofErr w:type="spellEnd"/>
      <w:r>
        <w:t xml:space="preserve"> party</w:t>
      </w:r>
    </w:p>
    <w:p w:rsidR="00B964F1" w:rsidRDefault="00B964F1">
      <w:r>
        <w:t>Feel free to gather up memories</w:t>
      </w:r>
    </w:p>
    <w:p w:rsidR="00B964F1" w:rsidRDefault="00B964F1">
      <w:r>
        <w:t>Operates off same power grid</w:t>
      </w:r>
    </w:p>
    <w:p w:rsidR="00B964F1" w:rsidRDefault="00B964F1">
      <w:r>
        <w:t>Power on monitor</w:t>
      </w:r>
    </w:p>
    <w:p w:rsidR="00B964F1" w:rsidRDefault="00B964F1">
      <w:r>
        <w:t>Might have to switch power button on hard drive</w:t>
      </w:r>
    </w:p>
    <w:p w:rsidR="00B964F1" w:rsidRDefault="00B964F1">
      <w:r>
        <w:t xml:space="preserve">Error message – use mouse from reception desk to </w:t>
      </w:r>
      <w:proofErr w:type="spellStart"/>
      <w:r>
        <w:t>closewindow</w:t>
      </w:r>
      <w:proofErr w:type="spellEnd"/>
    </w:p>
    <w:p w:rsidR="00B964F1" w:rsidRDefault="00B964F1"/>
    <w:p w:rsidR="00B964F1" w:rsidRDefault="00B964F1">
      <w:r>
        <w:t xml:space="preserve">Mower on wall – poetry </w:t>
      </w:r>
      <w:r w:rsidR="0059052F">
        <w:t xml:space="preserve">is a process of </w:t>
      </w:r>
      <w:r>
        <w:t>elision, cutting things back</w:t>
      </w:r>
    </w:p>
    <w:p w:rsidR="00B964F1" w:rsidRDefault="0059052F">
      <w:r>
        <w:t>Facsimile of w</w:t>
      </w:r>
      <w:r w:rsidR="00B964F1">
        <w:t>orking version of toads</w:t>
      </w:r>
    </w:p>
    <w:p w:rsidR="00B964F1" w:rsidRDefault="00B964F1"/>
    <w:p w:rsidR="00B964F1" w:rsidRDefault="00B964F1">
      <w:r>
        <w:t>A writer – his output</w:t>
      </w:r>
    </w:p>
    <w:p w:rsidR="00B964F1" w:rsidRDefault="00B964F1">
      <w:r>
        <w:t>Novels, poetry and library minutes</w:t>
      </w:r>
    </w:p>
    <w:p w:rsidR="00B964F1" w:rsidRDefault="00B964F1">
      <w:r>
        <w:t>Power</w:t>
      </w:r>
      <w:r w:rsidR="0059052F">
        <w:t xml:space="preserve"> </w:t>
      </w:r>
      <w:r>
        <w:t>of this output</w:t>
      </w:r>
      <w:r w:rsidR="0059052F">
        <w:t xml:space="preserve"> to inspire so much commentary </w:t>
      </w:r>
    </w:p>
    <w:p w:rsidR="00B964F1" w:rsidRDefault="00B964F1"/>
    <w:p w:rsidR="00B964F1" w:rsidRDefault="00B964F1">
      <w:r>
        <w:t xml:space="preserve">Exploded man – </w:t>
      </w:r>
      <w:proofErr w:type="spellStart"/>
      <w:r>
        <w:t>selfs</w:t>
      </w:r>
      <w:proofErr w:type="spellEnd"/>
      <w:r>
        <w:t xml:space="preserve"> the man</w:t>
      </w:r>
    </w:p>
    <w:p w:rsidR="00B964F1" w:rsidRDefault="00B964F1">
      <w:r>
        <w:t xml:space="preserve">Traces of Philip </w:t>
      </w:r>
      <w:proofErr w:type="spellStart"/>
      <w:r>
        <w:t>larkin</w:t>
      </w:r>
      <w:proofErr w:type="spellEnd"/>
    </w:p>
    <w:p w:rsidR="00B964F1" w:rsidRDefault="00B964F1">
      <w:r>
        <w:t>Much more colourful dresser than people thought</w:t>
      </w:r>
    </w:p>
    <w:p w:rsidR="00B964F1" w:rsidRDefault="00B964F1">
      <w:r>
        <w:t>Very concerned about his weight – drew himself breaking the scales</w:t>
      </w:r>
    </w:p>
    <w:p w:rsidR="00B964F1" w:rsidRDefault="00B964F1">
      <w:r>
        <w:t>Mother sent packets of vests and darned socks</w:t>
      </w:r>
    </w:p>
    <w:p w:rsidR="00B964F1" w:rsidRDefault="00B964F1">
      <w:r>
        <w:t xml:space="preserve">Wasn’t </w:t>
      </w:r>
      <w:r w:rsidR="0059052F">
        <w:t>comfortable</w:t>
      </w:r>
      <w:r>
        <w:t xml:space="preserve"> in his body</w:t>
      </w:r>
      <w:r w:rsidR="0059052F">
        <w:t xml:space="preserve">, visual impairment, hearing impairment, </w:t>
      </w:r>
    </w:p>
    <w:p w:rsidR="00B964F1" w:rsidRDefault="0059052F">
      <w:r>
        <w:t>How he s</w:t>
      </w:r>
      <w:r w:rsidR="00B964F1">
        <w:t>aw himself – doodle</w:t>
      </w:r>
    </w:p>
    <w:p w:rsidR="00B964F1" w:rsidRDefault="00B964F1">
      <w:r>
        <w:t xml:space="preserve">Betty </w:t>
      </w:r>
      <w:r w:rsidR="0059052F">
        <w:t xml:space="preserve">gave </w:t>
      </w:r>
      <w:r>
        <w:t>scales</w:t>
      </w:r>
      <w:r w:rsidR="0059052F">
        <w:t xml:space="preserve"> as a gift</w:t>
      </w:r>
    </w:p>
    <w:p w:rsidR="0059052F" w:rsidRDefault="00B964F1">
      <w:r>
        <w:t xml:space="preserve">Shirts handmade by </w:t>
      </w:r>
      <w:proofErr w:type="spellStart"/>
      <w:r w:rsidR="0059052F">
        <w:t>G</w:t>
      </w:r>
      <w:r>
        <w:t>arstangs</w:t>
      </w:r>
      <w:proofErr w:type="spellEnd"/>
      <w:r>
        <w:t xml:space="preserve"> – </w:t>
      </w:r>
      <w:r w:rsidR="0059052F">
        <w:t xml:space="preserve">who also made shirts for Roald dahl and the two </w:t>
      </w:r>
      <w:proofErr w:type="spellStart"/>
      <w:r w:rsidR="0059052F">
        <w:t>Ronnies</w:t>
      </w:r>
      <w:proofErr w:type="spellEnd"/>
      <w:r w:rsidR="0059052F">
        <w:t>.</w:t>
      </w:r>
    </w:p>
    <w:p w:rsidR="00B964F1" w:rsidRDefault="0059052F">
      <w:r>
        <w:t>Cufflinks: conservative party and old father time</w:t>
      </w:r>
    </w:p>
    <w:p w:rsidR="00B964F1" w:rsidRDefault="00B964F1">
      <w:proofErr w:type="spellStart"/>
      <w:r>
        <w:t>Rspca</w:t>
      </w:r>
      <w:proofErr w:type="spellEnd"/>
      <w:r>
        <w:t xml:space="preserve"> badge</w:t>
      </w:r>
    </w:p>
    <w:p w:rsidR="00B964F1" w:rsidRDefault="00B964F1">
      <w:r>
        <w:t>Mirrors</w:t>
      </w:r>
    </w:p>
    <w:p w:rsidR="00B964F1" w:rsidRDefault="00B964F1">
      <w:r>
        <w:t>X ray of his head 1961 collapsed in committee meeting</w:t>
      </w:r>
    </w:p>
    <w:p w:rsidR="00B964F1" w:rsidRDefault="00B84BDC">
      <w:r>
        <w:t>Selfies – cameras</w:t>
      </w:r>
    </w:p>
    <w:p w:rsidR="00B84BDC" w:rsidRDefault="00B84BDC">
      <w:r>
        <w:t>Monogramed matchbook</w:t>
      </w:r>
    </w:p>
    <w:p w:rsidR="00B84BDC" w:rsidRDefault="00B84BDC"/>
    <w:p w:rsidR="00B84BDC" w:rsidRDefault="00B84BDC">
      <w:r>
        <w:t>Radio – archers</w:t>
      </w:r>
    </w:p>
    <w:p w:rsidR="00B84BDC" w:rsidRDefault="00B84BDC">
      <w:r>
        <w:t xml:space="preserve">Shoe bags made by </w:t>
      </w:r>
      <w:proofErr w:type="spellStart"/>
      <w:r>
        <w:t>monica</w:t>
      </w:r>
      <w:proofErr w:type="spellEnd"/>
    </w:p>
    <w:p w:rsidR="00B84BDC" w:rsidRDefault="00B84BDC">
      <w:r>
        <w:t>Clothes brushes</w:t>
      </w:r>
    </w:p>
    <w:p w:rsidR="00B84BDC" w:rsidRDefault="00B84BDC">
      <w:r>
        <w:t>Veronica – rabbit</w:t>
      </w:r>
    </w:p>
    <w:p w:rsidR="00B84BDC" w:rsidRDefault="00B84BDC">
      <w:r>
        <w:t xml:space="preserve">Lovers – </w:t>
      </w:r>
      <w:proofErr w:type="spellStart"/>
      <w:r>
        <w:t>bunnikins</w:t>
      </w:r>
      <w:proofErr w:type="spellEnd"/>
      <w:r>
        <w:t xml:space="preserve">, </w:t>
      </w:r>
      <w:proofErr w:type="spellStart"/>
      <w:r>
        <w:t>honeybear</w:t>
      </w:r>
      <w:proofErr w:type="spellEnd"/>
      <w:r>
        <w:t xml:space="preserve"> and pussy cat</w:t>
      </w:r>
    </w:p>
    <w:p w:rsidR="00B84BDC" w:rsidRDefault="00B84BDC">
      <w:r>
        <w:t>Woollen underwear – darned</w:t>
      </w:r>
    </w:p>
    <w:p w:rsidR="00B84BDC" w:rsidRDefault="00B84BDC"/>
    <w:p w:rsidR="00B84BDC" w:rsidRDefault="00B84BDC">
      <w:r>
        <w:t xml:space="preserve">Tree of ties – 119 ties reflect different associations, fashion, patterns </w:t>
      </w:r>
      <w:proofErr w:type="spellStart"/>
      <w:r>
        <w:t>etc</w:t>
      </w:r>
      <w:proofErr w:type="spellEnd"/>
    </w:p>
    <w:p w:rsidR="00B84BDC" w:rsidRDefault="00B84BDC">
      <w:r>
        <w:t>List of ties in handbook</w:t>
      </w:r>
    </w:p>
    <w:p w:rsidR="00B84BDC" w:rsidRDefault="00B84BDC">
      <w:r>
        <w:t>Patterns are scanned from textiles found in house</w:t>
      </w:r>
    </w:p>
    <w:p w:rsidR="00B84BDC" w:rsidRDefault="00B84BDC"/>
    <w:p w:rsidR="00B84BDC" w:rsidRDefault="00B84BDC">
      <w:r>
        <w:t xml:space="preserve">Relationships </w:t>
      </w:r>
      <w:r w:rsidR="0059052F">
        <w:t xml:space="preserve">area in different bays because they were </w:t>
      </w:r>
      <w:r>
        <w:t>kept separate</w:t>
      </w:r>
    </w:p>
    <w:p w:rsidR="00B84BDC" w:rsidRDefault="00B84BDC" w:rsidP="00B84BDC">
      <w:pPr>
        <w:pStyle w:val="ListParagraph"/>
        <w:numPr>
          <w:ilvl w:val="0"/>
          <w:numId w:val="1"/>
        </w:numPr>
      </w:pPr>
      <w:r>
        <w:t>Professional relationships</w:t>
      </w:r>
    </w:p>
    <w:p w:rsidR="00B84BDC" w:rsidRDefault="00B84BDC" w:rsidP="00B84BDC">
      <w:pPr>
        <w:pStyle w:val="ListParagraph"/>
      </w:pPr>
      <w:r>
        <w:t xml:space="preserve">Peculiar </w:t>
      </w:r>
      <w:r w:rsidR="0059052F">
        <w:t xml:space="preserve">relationship with ted </w:t>
      </w:r>
      <w:proofErr w:type="spellStart"/>
      <w:r w:rsidR="0059052F">
        <w:t>hughe</w:t>
      </w:r>
      <w:proofErr w:type="spellEnd"/>
      <w:r w:rsidR="0059052F">
        <w:t>.</w:t>
      </w:r>
      <w:r>
        <w:t xml:space="preserve"> </w:t>
      </w:r>
      <w:r w:rsidR="0059052F">
        <w:t>Anthony T</w:t>
      </w:r>
      <w:r>
        <w:t xml:space="preserve">hwaite and </w:t>
      </w:r>
      <w:r w:rsidR="0059052F">
        <w:t>Andrew M</w:t>
      </w:r>
      <w:r>
        <w:t>otion</w:t>
      </w:r>
      <w:r w:rsidR="0059052F">
        <w:t xml:space="preserve"> became</w:t>
      </w:r>
      <w:r>
        <w:t xml:space="preserve"> literary executors</w:t>
      </w:r>
      <w:r w:rsidR="0059052F">
        <w:t xml:space="preserve"> on his death</w:t>
      </w:r>
    </w:p>
    <w:p w:rsidR="00B84BDC" w:rsidRDefault="00B84BDC" w:rsidP="00B84BDC">
      <w:pPr>
        <w:pStyle w:val="ListParagraph"/>
        <w:numPr>
          <w:ilvl w:val="0"/>
          <w:numId w:val="1"/>
        </w:numPr>
      </w:pPr>
      <w:r>
        <w:t>Family</w:t>
      </w:r>
    </w:p>
    <w:p w:rsidR="00B84BDC" w:rsidRDefault="00B84BDC" w:rsidP="00B84BDC">
      <w:pPr>
        <w:pStyle w:val="ListParagraph"/>
      </w:pPr>
      <w:r>
        <w:t xml:space="preserve">Dad </w:t>
      </w:r>
      <w:r w:rsidR="0059052F">
        <w:t>city treasurer in Coventry</w:t>
      </w:r>
      <w:r>
        <w:t xml:space="preserve">, took family to Germany, </w:t>
      </w:r>
      <w:r w:rsidR="0059052F">
        <w:t>magnifying mirror on H</w:t>
      </w:r>
      <w:r>
        <w:t>itler</w:t>
      </w:r>
      <w:r w:rsidR="0059052F">
        <w:t xml:space="preserve"> statue</w:t>
      </w:r>
      <w:r>
        <w:t xml:space="preserve"> </w:t>
      </w:r>
    </w:p>
    <w:p w:rsidR="00B84BDC" w:rsidRDefault="00B84BDC" w:rsidP="00B84BDC">
      <w:pPr>
        <w:pStyle w:val="ListParagraph"/>
      </w:pPr>
      <w:r>
        <w:t xml:space="preserve">Interview between Philip and mother – 40 mins worth, recorded in </w:t>
      </w:r>
      <w:proofErr w:type="spellStart"/>
      <w:r>
        <w:t>pearson</w:t>
      </w:r>
      <w:proofErr w:type="spellEnd"/>
      <w:r>
        <w:t xml:space="preserve"> park 1961</w:t>
      </w:r>
    </w:p>
    <w:p w:rsidR="00B84BDC" w:rsidRDefault="00B84BDC" w:rsidP="00B84BDC">
      <w:pPr>
        <w:pStyle w:val="ListParagraph"/>
      </w:pPr>
      <w:r>
        <w:t xml:space="preserve">Switch on at power switch, on an </w:t>
      </w:r>
      <w:proofErr w:type="spellStart"/>
      <w:r>
        <w:t>iphone</w:t>
      </w:r>
      <w:proofErr w:type="spellEnd"/>
      <w:r>
        <w:t xml:space="preserve"> check it’s still running. Set up instructions if needed</w:t>
      </w:r>
    </w:p>
    <w:p w:rsidR="00B84BDC" w:rsidRDefault="00B84BDC" w:rsidP="00B84BDC">
      <w:pPr>
        <w:pStyle w:val="ListParagraph"/>
        <w:numPr>
          <w:ilvl w:val="0"/>
          <w:numId w:val="1"/>
        </w:numPr>
      </w:pPr>
      <w:r>
        <w:t>Partners</w:t>
      </w:r>
    </w:p>
    <w:p w:rsidR="00654DBD" w:rsidRDefault="0059052F" w:rsidP="00654DBD">
      <w:pPr>
        <w:pStyle w:val="ListParagraph"/>
      </w:pPr>
      <w:r>
        <w:t>Monica’s</w:t>
      </w:r>
      <w:r w:rsidR="00654DBD">
        <w:t xml:space="preserve"> lipstick called ‘talked about’</w:t>
      </w:r>
    </w:p>
    <w:p w:rsidR="00654DBD" w:rsidRDefault="0059052F" w:rsidP="00654DBD">
      <w:pPr>
        <w:pStyle w:val="ListParagraph"/>
      </w:pPr>
      <w:r>
        <w:t>3 main lovers Monica J</w:t>
      </w:r>
      <w:r w:rsidR="00654DBD">
        <w:t xml:space="preserve">ones, </w:t>
      </w:r>
      <w:proofErr w:type="spellStart"/>
      <w:r>
        <w:t>Meave</w:t>
      </w:r>
      <w:proofErr w:type="spellEnd"/>
      <w:r>
        <w:t xml:space="preserve"> B</w:t>
      </w:r>
      <w:r w:rsidR="00654DBD">
        <w:t xml:space="preserve">rennan, </w:t>
      </w:r>
      <w:r>
        <w:t xml:space="preserve">Betty </w:t>
      </w:r>
      <w:proofErr w:type="spellStart"/>
      <w:r>
        <w:t>M</w:t>
      </w:r>
      <w:r w:rsidR="00654DBD">
        <w:t>ac</w:t>
      </w:r>
      <w:r>
        <w:t>kereth</w:t>
      </w:r>
      <w:proofErr w:type="spellEnd"/>
    </w:p>
    <w:p w:rsidR="00654DBD" w:rsidRDefault="00654DBD" w:rsidP="00654DBD">
      <w:pPr>
        <w:pStyle w:val="ListParagraph"/>
      </w:pPr>
      <w:r>
        <w:t>Crop marks, putting people in boxes</w:t>
      </w:r>
    </w:p>
    <w:p w:rsidR="00654DBD" w:rsidRDefault="00654DBD" w:rsidP="00654DBD">
      <w:pPr>
        <w:pStyle w:val="ListParagraph"/>
      </w:pPr>
      <w:r>
        <w:t>The dress</w:t>
      </w:r>
    </w:p>
    <w:p w:rsidR="00654DBD" w:rsidRDefault="00654DBD" w:rsidP="00654DBD">
      <w:pPr>
        <w:pStyle w:val="ListParagraph"/>
      </w:pPr>
      <w:r>
        <w:t>Ref to pink sheets</w:t>
      </w:r>
    </w:p>
    <w:p w:rsidR="00654DBD" w:rsidRDefault="00654DBD" w:rsidP="00654DBD">
      <w:pPr>
        <w:pStyle w:val="ListParagraph"/>
      </w:pPr>
      <w:r>
        <w:t xml:space="preserve">Dress patterns, </w:t>
      </w:r>
      <w:proofErr w:type="spellStart"/>
      <w:r>
        <w:t>monica</w:t>
      </w:r>
      <w:proofErr w:type="spellEnd"/>
      <w:r>
        <w:t xml:space="preserve"> made dresses. Very petite</w:t>
      </w:r>
    </w:p>
    <w:p w:rsidR="00B84BDC" w:rsidRDefault="00B84BDC" w:rsidP="00B84BDC">
      <w:pPr>
        <w:pStyle w:val="ListParagraph"/>
        <w:numPr>
          <w:ilvl w:val="0"/>
          <w:numId w:val="1"/>
        </w:numPr>
      </w:pPr>
      <w:r>
        <w:t>Chums</w:t>
      </w:r>
    </w:p>
    <w:p w:rsidR="00654DBD" w:rsidRDefault="00654DBD" w:rsidP="00654DBD">
      <w:pPr>
        <w:pStyle w:val="ListParagraph"/>
      </w:pPr>
      <w:r>
        <w:t xml:space="preserve">Kingsley </w:t>
      </w:r>
      <w:r w:rsidR="0059052F">
        <w:t>A</w:t>
      </w:r>
      <w:r>
        <w:t>mis – some of his books</w:t>
      </w:r>
    </w:p>
    <w:p w:rsidR="00654DBD" w:rsidRDefault="00654DBD" w:rsidP="00654DBD">
      <w:pPr>
        <w:pStyle w:val="ListParagraph"/>
      </w:pPr>
      <w:r>
        <w:t xml:space="preserve">Dedicated </w:t>
      </w:r>
      <w:r w:rsidR="0059052F">
        <w:t>book from Ki</w:t>
      </w:r>
      <w:r>
        <w:t xml:space="preserve">ngsley lucky </w:t>
      </w:r>
      <w:proofErr w:type="spellStart"/>
      <w:r>
        <w:t>jim</w:t>
      </w:r>
      <w:proofErr w:type="spellEnd"/>
      <w:r>
        <w:t xml:space="preserve"> </w:t>
      </w:r>
      <w:r w:rsidR="0059052F">
        <w:t>– character based on M</w:t>
      </w:r>
      <w:r>
        <w:t>onica</w:t>
      </w:r>
    </w:p>
    <w:p w:rsidR="00654DBD" w:rsidRDefault="00654DBD" w:rsidP="00654DBD">
      <w:pPr>
        <w:pStyle w:val="ListParagraph"/>
      </w:pPr>
      <w:r>
        <w:t>Philip brown</w:t>
      </w:r>
      <w:r w:rsidR="0059052F">
        <w:t xml:space="preserve"> - romance</w:t>
      </w:r>
    </w:p>
    <w:p w:rsidR="00654DBD" w:rsidRDefault="00654DBD" w:rsidP="00654DBD">
      <w:pPr>
        <w:pStyle w:val="ListParagraph"/>
      </w:pPr>
      <w:r>
        <w:t xml:space="preserve">Bruce Montgomery, served in army, friendship seems to have ended after visit to </w:t>
      </w:r>
      <w:proofErr w:type="spellStart"/>
      <w:r>
        <w:t>belfast</w:t>
      </w:r>
      <w:proofErr w:type="spellEnd"/>
      <w:r>
        <w:t xml:space="preserve">. Writes as Edward </w:t>
      </w:r>
      <w:proofErr w:type="spellStart"/>
      <w:r>
        <w:t>crispin</w:t>
      </w:r>
      <w:proofErr w:type="spellEnd"/>
      <w:r>
        <w:t xml:space="preserve"> and music for carry on films.</w:t>
      </w:r>
    </w:p>
    <w:p w:rsidR="00654DBD" w:rsidRDefault="00654DBD" w:rsidP="00654DBD">
      <w:pPr>
        <w:pStyle w:val="ListParagraph"/>
      </w:pPr>
      <w:r>
        <w:t>John wain another writer friend</w:t>
      </w:r>
    </w:p>
    <w:p w:rsidR="00B84BDC" w:rsidRDefault="00B84BDC" w:rsidP="00B84BDC">
      <w:pPr>
        <w:pStyle w:val="ListParagraph"/>
        <w:numPr>
          <w:ilvl w:val="0"/>
          <w:numId w:val="1"/>
        </w:numPr>
      </w:pPr>
      <w:r>
        <w:t>Lovers</w:t>
      </w:r>
    </w:p>
    <w:p w:rsidR="00654DBD" w:rsidRDefault="00654DBD" w:rsidP="00654DBD">
      <w:pPr>
        <w:pStyle w:val="ListParagraph"/>
      </w:pPr>
      <w:r>
        <w:t>Ruth bowman 16 in photo</w:t>
      </w:r>
    </w:p>
    <w:p w:rsidR="00654DBD" w:rsidRDefault="00654DBD" w:rsidP="00654DBD">
      <w:pPr>
        <w:pStyle w:val="ListParagraph"/>
      </w:pPr>
      <w:r>
        <w:t>Engaged to her</w:t>
      </w:r>
    </w:p>
    <w:p w:rsidR="00654DBD" w:rsidRDefault="00654DBD" w:rsidP="00654DBD">
      <w:pPr>
        <w:pStyle w:val="ListParagraph"/>
      </w:pPr>
      <w:r>
        <w:t>Mystery item found with tea towels</w:t>
      </w:r>
    </w:p>
    <w:p w:rsidR="00654DBD" w:rsidRDefault="00654DBD" w:rsidP="00654DBD">
      <w:pPr>
        <w:pStyle w:val="ListParagraph"/>
      </w:pPr>
      <w:r>
        <w:t xml:space="preserve">Patsy </w:t>
      </w:r>
      <w:proofErr w:type="spellStart"/>
      <w:r>
        <w:t>strang</w:t>
      </w:r>
      <w:proofErr w:type="spellEnd"/>
      <w:r>
        <w:t xml:space="preserve"> affair</w:t>
      </w:r>
    </w:p>
    <w:p w:rsidR="00654DBD" w:rsidRDefault="00654DBD" w:rsidP="00654DBD">
      <w:r>
        <w:t>Music</w:t>
      </w:r>
    </w:p>
    <w:p w:rsidR="00654DBD" w:rsidRDefault="00654DBD" w:rsidP="00654DBD">
      <w:r>
        <w:t>Small selection of records on display</w:t>
      </w:r>
      <w:r w:rsidR="004D66FB">
        <w:t xml:space="preserve">   1469 in collection</w:t>
      </w:r>
    </w:p>
    <w:p w:rsidR="00654DBD" w:rsidRDefault="00654DBD" w:rsidP="00654DBD">
      <w:r>
        <w:t xml:space="preserve">Blues, jazz and even the </w:t>
      </w:r>
      <w:proofErr w:type="spellStart"/>
      <w:r>
        <w:t>beatles</w:t>
      </w:r>
      <w:proofErr w:type="spellEnd"/>
      <w:r>
        <w:t xml:space="preserve">, some folk and </w:t>
      </w:r>
      <w:proofErr w:type="spellStart"/>
      <w:r>
        <w:t>elgar</w:t>
      </w:r>
      <w:proofErr w:type="spellEnd"/>
    </w:p>
    <w:p w:rsidR="00063639" w:rsidRDefault="00063639"/>
    <w:p w:rsidR="00063639" w:rsidRDefault="00063639">
      <w:r>
        <w:t xml:space="preserve">Letters from his mother </w:t>
      </w:r>
      <w:proofErr w:type="spellStart"/>
      <w:r>
        <w:t>keptin</w:t>
      </w:r>
      <w:proofErr w:type="spellEnd"/>
      <w:r>
        <w:t xml:space="preserve"> shoebox, wrote daily </w:t>
      </w:r>
    </w:p>
    <w:p w:rsidR="00063639" w:rsidRDefault="00063639">
      <w:r>
        <w:t>Letters to her</w:t>
      </w:r>
    </w:p>
    <w:p w:rsidR="00063639" w:rsidRDefault="00063639">
      <w:r>
        <w:t>Colourful envelopes and stationary – letter from mother with cricket scores written on back</w:t>
      </w:r>
    </w:p>
    <w:p w:rsidR="00063639" w:rsidRDefault="00063639"/>
    <w:p w:rsidR="00063639" w:rsidRDefault="00063639">
      <w:r>
        <w:t>Diaries – scrapbooking, insides shredded on his death. Didn’t like people reading his diaries. Kept the covers</w:t>
      </w:r>
    </w:p>
    <w:p w:rsidR="00063639" w:rsidRDefault="00063639"/>
    <w:p w:rsidR="00063639" w:rsidRDefault="00063639"/>
    <w:p w:rsidR="00B964F1" w:rsidRDefault="00063639">
      <w:r>
        <w:lastRenderedPageBreak/>
        <w:t>Response section</w:t>
      </w:r>
    </w:p>
    <w:p w:rsidR="00063639" w:rsidRDefault="00063639">
      <w:r>
        <w:t xml:space="preserve">Write your own letter to Philip </w:t>
      </w:r>
      <w:proofErr w:type="spellStart"/>
      <w:r>
        <w:t>larkin</w:t>
      </w:r>
      <w:proofErr w:type="spellEnd"/>
    </w:p>
    <w:p w:rsidR="00063639" w:rsidRDefault="00063639">
      <w:r>
        <w:t>Signposting to more information</w:t>
      </w:r>
    </w:p>
    <w:p w:rsidR="00063639" w:rsidRDefault="00063639">
      <w:r>
        <w:t>2B pencil, his preferred type</w:t>
      </w:r>
    </w:p>
    <w:p w:rsidR="00063639" w:rsidRDefault="00063639">
      <w:r>
        <w:t>For possible future publication</w:t>
      </w:r>
    </w:p>
    <w:p w:rsidR="00063639" w:rsidRDefault="00063639">
      <w:r>
        <w:t>Scan letters and store them</w:t>
      </w:r>
    </w:p>
    <w:p w:rsidR="00063639" w:rsidRDefault="00063639">
      <w:r>
        <w:t>HHC wants to archive them</w:t>
      </w:r>
    </w:p>
    <w:p w:rsidR="00063639" w:rsidRDefault="00063639">
      <w:r>
        <w:t xml:space="preserve">Red button turns on </w:t>
      </w:r>
      <w:r w:rsidR="00236325">
        <w:t>relationships section</w:t>
      </w:r>
    </w:p>
    <w:p w:rsidR="00236325" w:rsidRDefault="00236325">
      <w:r>
        <w:t>Button behind bench turns on exploded man – takes a min to warm up</w:t>
      </w:r>
    </w:p>
    <w:p w:rsidR="00236325" w:rsidRDefault="00236325">
      <w:r>
        <w:t>1 each bay</w:t>
      </w:r>
    </w:p>
    <w:p w:rsidR="00236325" w:rsidRDefault="00236325"/>
    <w:p w:rsidR="00236325" w:rsidRDefault="00236325">
      <w:r>
        <w:t>Don’t touch black lighting</w:t>
      </w:r>
    </w:p>
    <w:p w:rsidR="00236325" w:rsidRDefault="00236325">
      <w:r>
        <w:t>Hung exploded man so that things shouldn’t fall on lights but small chance</w:t>
      </w:r>
    </w:p>
    <w:p w:rsidR="00236325" w:rsidRDefault="00236325">
      <w:r>
        <w:t>100 capacity tbc tomorrow night</w:t>
      </w:r>
    </w:p>
    <w:p w:rsidR="00236325" w:rsidRDefault="00236325"/>
    <w:p w:rsidR="00236325" w:rsidRDefault="00236325">
      <w:r>
        <w:t>Children allowed but do not touch things</w:t>
      </w:r>
    </w:p>
    <w:p w:rsidR="00236325" w:rsidRDefault="00687E33">
      <w:r>
        <w:t xml:space="preserve">Can take photos  </w:t>
      </w:r>
    </w:p>
    <w:p w:rsidR="00063639" w:rsidRDefault="00063639">
      <w:r>
        <w:t xml:space="preserve"> </w:t>
      </w:r>
    </w:p>
    <w:p w:rsidR="00063639" w:rsidRDefault="00063639"/>
    <w:sectPr w:rsidR="00063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E0808"/>
    <w:multiLevelType w:val="hybridMultilevel"/>
    <w:tmpl w:val="12828054"/>
    <w:lvl w:ilvl="0" w:tplc="00E0F6F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FA"/>
    <w:rsid w:val="00063639"/>
    <w:rsid w:val="00236325"/>
    <w:rsid w:val="00345C1D"/>
    <w:rsid w:val="004D66FB"/>
    <w:rsid w:val="0059052F"/>
    <w:rsid w:val="00654DBD"/>
    <w:rsid w:val="00687E33"/>
    <w:rsid w:val="007D12FA"/>
    <w:rsid w:val="00B44D4E"/>
    <w:rsid w:val="00B84BDC"/>
    <w:rsid w:val="00B964F1"/>
    <w:rsid w:val="00CC5913"/>
    <w:rsid w:val="00D42E2E"/>
    <w:rsid w:val="00F3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159E2-B6E4-4E37-97DE-4490C50D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738BC1-EE36-4FED-9727-A246566F3142}"/>
</file>

<file path=customXml/itemProps2.xml><?xml version="1.0" encoding="utf-8"?>
<ds:datastoreItem xmlns:ds="http://schemas.openxmlformats.org/officeDocument/2006/customXml" ds:itemID="{99B86DAA-6CD2-4842-9C1A-923F3F2957C7}"/>
</file>

<file path=customXml/itemProps3.xml><?xml version="1.0" encoding="utf-8"?>
<ds:datastoreItem xmlns:ds="http://schemas.openxmlformats.org/officeDocument/2006/customXml" ds:itemID="{7215288E-A485-49B1-9CB6-4B510274F8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Beddows</dc:creator>
  <cp:keywords/>
  <dc:description/>
  <cp:lastModifiedBy>Laura Beddows</cp:lastModifiedBy>
  <cp:revision>2</cp:revision>
  <dcterms:created xsi:type="dcterms:W3CDTF">2017-07-03T17:47:00Z</dcterms:created>
  <dcterms:modified xsi:type="dcterms:W3CDTF">2017-07-03T17:47:00Z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